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38" w:rsidRPr="00887B1D" w:rsidRDefault="00FD7638" w:rsidP="005223B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7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искового заявления о расторжении договора купли-продажи (о выполнении работ, об оказании услуг) в связи с предоставлением при заключении договора недостоверной информации  (</w:t>
      </w:r>
      <w:proofErr w:type="spellStart"/>
      <w:r w:rsidRPr="00887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непредоставлением</w:t>
      </w:r>
      <w:proofErr w:type="spellEnd"/>
      <w:r w:rsidRPr="00887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информации) о товаре (работе, услуге)) </w:t>
      </w:r>
      <w:proofErr w:type="gramEnd"/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Мировому судье судебного участка №_____</w:t>
      </w:r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____________________района города _____</w:t>
      </w:r>
    </w:p>
    <w:p w:rsidR="00FD7638" w:rsidRDefault="00BB73DC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цене иска до </w:t>
      </w:r>
      <w:r w:rsidRPr="00BB73DC">
        <w:rPr>
          <w:rFonts w:ascii="Times New Roman" w:eastAsia="Times New Roman" w:hAnsi="Times New Roman" w:cs="Times New Roman"/>
          <w:sz w:val="20"/>
          <w:szCs w:val="20"/>
          <w:lang w:eastAsia="ru-RU"/>
        </w:rPr>
        <w:t>100</w:t>
      </w:r>
      <w:r w:rsidR="00FD7638"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 000 рублей)</w:t>
      </w:r>
    </w:p>
    <w:p w:rsidR="007A6429" w:rsidRPr="007A6429" w:rsidRDefault="007A6429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A642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или</w:t>
      </w:r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В_______________районный</w:t>
      </w:r>
      <w:proofErr w:type="spellEnd"/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 города___</w:t>
      </w:r>
    </w:p>
    <w:p w:rsidR="00FD7638" w:rsidRPr="0084117C" w:rsidRDefault="00BB73DC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цене иска более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100</w:t>
      </w:r>
      <w:bookmarkStart w:id="0" w:name="_GoBack"/>
      <w:bookmarkEnd w:id="0"/>
      <w:r w:rsidR="00FD7638"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 000 рублей)</w:t>
      </w:r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Истец: ________________________________</w:t>
      </w:r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Ответчик: _____________________________</w:t>
      </w:r>
    </w:p>
    <w:p w:rsidR="00FD7638" w:rsidRPr="0084117C" w:rsidRDefault="00FD7638" w:rsidP="00FD7638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FD7638" w:rsidRPr="004E0C49" w:rsidRDefault="00FD7638" w:rsidP="00FD7638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D7638" w:rsidRPr="0084117C" w:rsidRDefault="00FD7638" w:rsidP="00FD7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Исковое заявление</w:t>
      </w:r>
    </w:p>
    <w:p w:rsidR="00FD7638" w:rsidRPr="0084117C" w:rsidRDefault="00FD7638" w:rsidP="00FD7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О защите прав потребителей</w:t>
      </w:r>
    </w:p>
    <w:p w:rsidR="00FD7638" w:rsidRPr="0084117C" w:rsidRDefault="00FD7638" w:rsidP="00FD76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В соответствии со ст.17 Закона РФ «О защите прав потребителей» </w:t>
      </w:r>
    </w:p>
    <w:p w:rsidR="00FD7638" w:rsidRPr="0084117C" w:rsidRDefault="00FD7638" w:rsidP="00FD76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потребители по искам, связанным с нарушением их прав,</w:t>
      </w:r>
    </w:p>
    <w:p w:rsidR="00FD7638" w:rsidRPr="0084117C" w:rsidRDefault="00FD7638" w:rsidP="00FD76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освобождаются от уплаты </w:t>
      </w:r>
      <w:proofErr w:type="gramStart"/>
      <w:r w:rsidRPr="008411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гос.</w:t>
      </w:r>
      <w:r w:rsidR="00FB13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8411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пошлины</w:t>
      </w:r>
      <w:proofErr w:type="gramEnd"/>
      <w:r w:rsidRPr="008411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1613E0" w:rsidRDefault="001613E0" w:rsidP="005223B2">
      <w:pPr>
        <w:spacing w:after="0" w:line="240" w:lineRule="auto"/>
        <w:jc w:val="both"/>
      </w:pPr>
    </w:p>
    <w:p w:rsidR="00FD7638" w:rsidRPr="005223B2" w:rsidRDefault="00FD7638" w:rsidP="00522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«__»________ 20___   года   между мной и Ответчиком  был заключен  договор </w:t>
      </w:r>
      <w:r w:rsidRPr="005223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(вид договора)</w:t>
      </w: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______________________________________________________________  </w:t>
      </w:r>
      <w:r w:rsidRPr="005223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(полное наименование товара)</w:t>
      </w: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,  что подтверждается ______________ (</w:t>
      </w:r>
      <w:r w:rsidR="006B36DE">
        <w:rPr>
          <w:rFonts w:ascii="Times New Roman" w:hAnsi="Times New Roman" w:cs="Times New Roman"/>
          <w:i/>
          <w:sz w:val="20"/>
          <w:szCs w:val="20"/>
        </w:rPr>
        <w:t xml:space="preserve">указать, </w:t>
      </w:r>
      <w:r w:rsidRPr="005223B2">
        <w:rPr>
          <w:rFonts w:ascii="Times New Roman" w:hAnsi="Times New Roman" w:cs="Times New Roman"/>
          <w:i/>
          <w:sz w:val="20"/>
          <w:szCs w:val="20"/>
        </w:rPr>
        <w:t>чем подтверждае</w:t>
      </w:r>
      <w:r w:rsidR="006B36DE">
        <w:rPr>
          <w:rFonts w:ascii="Times New Roman" w:hAnsi="Times New Roman" w:cs="Times New Roman"/>
          <w:i/>
          <w:sz w:val="20"/>
          <w:szCs w:val="20"/>
        </w:rPr>
        <w:t>тся (договором купли-продажи (о </w:t>
      </w:r>
      <w:r w:rsidRPr="005223B2">
        <w:rPr>
          <w:rFonts w:ascii="Times New Roman" w:hAnsi="Times New Roman" w:cs="Times New Roman"/>
          <w:i/>
          <w:sz w:val="20"/>
          <w:szCs w:val="20"/>
        </w:rPr>
        <w:t xml:space="preserve">выполнении работ, об оказании услуг), товарным и (или) кассовым чеком, заказ-нарядом, другими документами, свидетельскими показаниями (Ф. </w:t>
      </w:r>
      <w:proofErr w:type="gramStart"/>
      <w:r w:rsidRPr="005223B2">
        <w:rPr>
          <w:rFonts w:ascii="Times New Roman" w:hAnsi="Times New Roman" w:cs="Times New Roman"/>
          <w:i/>
          <w:sz w:val="20"/>
          <w:szCs w:val="20"/>
        </w:rPr>
        <w:t>И. О.</w:t>
      </w:r>
      <w:proofErr w:type="gramEnd"/>
      <w:r w:rsidRPr="005223B2">
        <w:rPr>
          <w:rFonts w:ascii="Times New Roman" w:hAnsi="Times New Roman" w:cs="Times New Roman"/>
          <w:i/>
          <w:sz w:val="20"/>
          <w:szCs w:val="20"/>
        </w:rPr>
        <w:t xml:space="preserve"> свидетелей или свидетеля)</w:t>
      </w: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7638" w:rsidRPr="005223B2" w:rsidRDefault="00FD7638" w:rsidP="00522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Оплатив товар, я свои обязательства выполни</w:t>
      </w:r>
      <w:proofErr w:type="gramStart"/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л(</w:t>
      </w:r>
      <w:proofErr w:type="gramEnd"/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а).</w:t>
      </w:r>
    </w:p>
    <w:p w:rsidR="00FD7638" w:rsidRPr="005223B2" w:rsidRDefault="00DA1800" w:rsidP="00522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223B2">
        <w:rPr>
          <w:rFonts w:ascii="Times New Roman" w:hAnsi="Times New Roman" w:cs="Times New Roman"/>
          <w:sz w:val="20"/>
          <w:szCs w:val="20"/>
        </w:rPr>
        <w:t>В соответствии со ст. 495 Гражданского кодекса Российской Федерации и ст. 10 Закона РФ «О защите прав потребителей» продавец обязан предоставить покупателю необходимую и достоверную информацию о товаре, предлагаемом к продаже, соответствующую установленным законом, иными правовыми актами и обычно предъявляемым в розничной торговле требованиям к содержанию и способам предоставления такой информации.</w:t>
      </w:r>
      <w:proofErr w:type="gramEnd"/>
    </w:p>
    <w:p w:rsidR="00DA1800" w:rsidRPr="005223B2" w:rsidRDefault="00DA1800" w:rsidP="00522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Согласно п. 2 ст. 10 Закона о защите прав потребителей информация о товарах (работах, услугах) в обязательном порядке должна содержать: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5223B2">
        <w:rPr>
          <w:rFonts w:ascii="Times New Roman" w:hAnsi="Times New Roman" w:cs="Times New Roman"/>
          <w:sz w:val="20"/>
          <w:szCs w:val="20"/>
        </w:rPr>
        <w:t>- наименование технического регламента или иного документа, свидетельствующее о соответствии товара, обязательным требованиям;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 xml:space="preserve">- сведения об основных потребительских свойствах товара (работ, услуг); 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- цену в рублях и условия приобретения товаров (работ, услуг) в том числе при предоставлении кредита размер кредита, полную сумму, подлежащую выплате потребителем и график погашения этой суммы;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- гарантийный срок, если он установлен;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- информацию об энергетической эффективности (если установлено законодательством);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- срок службы или срок годности товаров (работ) (если установлен законодательством);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223B2">
        <w:rPr>
          <w:rFonts w:ascii="Times New Roman" w:hAnsi="Times New Roman" w:cs="Times New Roman"/>
          <w:sz w:val="20"/>
          <w:szCs w:val="20"/>
        </w:rPr>
        <w:t>- адрес (место нахождения), фирменное наименование (наименование) изготовителя (исполнителя, продавца) уполномоченной организации или уполномоченного индивидуального предпринимателя;</w:t>
      </w:r>
      <w:proofErr w:type="gramEnd"/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 xml:space="preserve">- информацию об обязательном подтверждении соответствия товаров (работ, услуг) требованиям по безопасности (если </w:t>
      </w:r>
      <w:proofErr w:type="gramStart"/>
      <w:r w:rsidRPr="005223B2">
        <w:rPr>
          <w:rFonts w:ascii="Times New Roman" w:hAnsi="Times New Roman" w:cs="Times New Roman"/>
          <w:sz w:val="20"/>
          <w:szCs w:val="20"/>
        </w:rPr>
        <w:t>установлен</w:t>
      </w:r>
      <w:proofErr w:type="gramEnd"/>
      <w:r w:rsidRPr="005223B2">
        <w:rPr>
          <w:rFonts w:ascii="Times New Roman" w:hAnsi="Times New Roman" w:cs="Times New Roman"/>
          <w:sz w:val="20"/>
          <w:szCs w:val="20"/>
        </w:rPr>
        <w:t xml:space="preserve"> законодательством);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- информацию о правилах продажи товаров (выполнения работ, оказания услуг);</w:t>
      </w:r>
    </w:p>
    <w:p w:rsidR="00DA1800" w:rsidRPr="005223B2" w:rsidRDefault="00DA1800" w:rsidP="005223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3B2">
        <w:rPr>
          <w:rFonts w:ascii="Times New Roman" w:eastAsia="Times New Roman" w:hAnsi="Times New Roman" w:cs="Times New Roman"/>
          <w:sz w:val="20"/>
          <w:szCs w:val="20"/>
        </w:rPr>
        <w:t xml:space="preserve">- информацию о </w:t>
      </w:r>
      <w:hyperlink r:id="rId6" w:history="1">
        <w:r w:rsidRPr="005223B2">
          <w:rPr>
            <w:rFonts w:ascii="Times New Roman" w:eastAsia="Times New Roman" w:hAnsi="Times New Roman" w:cs="Times New Roman"/>
            <w:sz w:val="20"/>
            <w:szCs w:val="20"/>
          </w:rPr>
          <w:t>правилах</w:t>
        </w:r>
      </w:hyperlink>
      <w:r w:rsidRPr="005223B2">
        <w:rPr>
          <w:rFonts w:ascii="Times New Roman" w:eastAsia="Times New Roman" w:hAnsi="Times New Roman" w:cs="Times New Roman"/>
          <w:sz w:val="20"/>
          <w:szCs w:val="20"/>
        </w:rPr>
        <w:t xml:space="preserve"> продажи товаров (выполнения работ, оказания услуг);</w:t>
      </w:r>
    </w:p>
    <w:p w:rsidR="00DA1800" w:rsidRPr="005223B2" w:rsidRDefault="00DA1800" w:rsidP="005223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3B2">
        <w:rPr>
          <w:rFonts w:ascii="Times New Roman" w:eastAsia="Times New Roman" w:hAnsi="Times New Roman" w:cs="Times New Roman"/>
          <w:sz w:val="20"/>
          <w:szCs w:val="20"/>
        </w:rPr>
        <w:t>- указание на конкретное лицо, которое будет выполнять работу (оказывать услугу), и информацию о нем, если это имеет значение, исходя из характера работы (услуги).</w:t>
      </w:r>
    </w:p>
    <w:p w:rsidR="00DA1800" w:rsidRPr="005223B2" w:rsidRDefault="00DA1800" w:rsidP="005223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3B2">
        <w:rPr>
          <w:rFonts w:ascii="Times New Roman" w:eastAsia="Times New Roman" w:hAnsi="Times New Roman" w:cs="Times New Roman"/>
          <w:sz w:val="20"/>
          <w:szCs w:val="20"/>
        </w:rPr>
        <w:t xml:space="preserve">Если приобретаемый потребителем товар </w:t>
      </w:r>
      <w:hyperlink r:id="rId7" w:history="1">
        <w:r w:rsidRPr="005223B2">
          <w:rPr>
            <w:rFonts w:ascii="Times New Roman" w:eastAsia="Times New Roman" w:hAnsi="Times New Roman" w:cs="Times New Roman"/>
            <w:sz w:val="20"/>
            <w:szCs w:val="20"/>
          </w:rPr>
          <w:t>был в употреблении</w:t>
        </w:r>
      </w:hyperlink>
      <w:r w:rsidRPr="005223B2">
        <w:rPr>
          <w:rFonts w:ascii="Times New Roman" w:eastAsia="Times New Roman" w:hAnsi="Times New Roman" w:cs="Times New Roman"/>
          <w:sz w:val="20"/>
          <w:szCs w:val="20"/>
        </w:rPr>
        <w:t xml:space="preserve"> или в нем устранялся недостаток (недостатки), потребителю должна быть предоставлена информация об этом.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В соответствии со ст. 12 Закона о защите прав потребителей, если потребителю не предоставлена возможность незамедлительно получить при заключении договора информацию о товаре (работе, услуге) то он вправе в разумный срок отказаться от исполнения договора и потребовать возврата уплаченной за товар суммы и возмещения других убытков.</w:t>
      </w:r>
    </w:p>
    <w:p w:rsidR="00DA1800" w:rsidRPr="005223B2" w:rsidRDefault="00DA1800" w:rsidP="00522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lastRenderedPageBreak/>
        <w:t>Кроме этого, Продавец (Исполнитель) не предоставивший потребителю полную и достоверную информацию о товаре (работе, услуге) несет ответственность за недостатки товара (работы, услуги), возникшие у потребителя вследствие отсутствия у него такой информации.</w:t>
      </w:r>
    </w:p>
    <w:p w:rsidR="00DD12A5" w:rsidRPr="005223B2" w:rsidRDefault="00DA1800" w:rsidP="00DD1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>При заключении договора, до меня не была доведена следующая обязательная информация: __________________________________________________________________</w:t>
      </w:r>
      <w:r w:rsidR="005223B2">
        <w:rPr>
          <w:rFonts w:ascii="Times New Roman" w:hAnsi="Times New Roman" w:cs="Times New Roman"/>
          <w:sz w:val="20"/>
          <w:szCs w:val="20"/>
        </w:rPr>
        <w:t>.</w:t>
      </w:r>
    </w:p>
    <w:p w:rsidR="00DD12A5" w:rsidRDefault="00DA1800" w:rsidP="00DD1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223B2">
        <w:rPr>
          <w:rFonts w:ascii="Times New Roman" w:hAnsi="Times New Roman" w:cs="Times New Roman"/>
          <w:sz w:val="20"/>
          <w:szCs w:val="20"/>
        </w:rPr>
        <w:t xml:space="preserve">В результате </w:t>
      </w:r>
      <w:r w:rsidR="00FB13A3" w:rsidRPr="00FD76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</w:t>
      </w:r>
      <w:r w:rsidR="00FB13A3" w:rsidRPr="00FB13A3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FB13A3" w:rsidRPr="00FD76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заключении договора недостоверной информации </w:t>
      </w:r>
      <w:r w:rsidR="00FB13A3" w:rsidRPr="00FB13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B13A3" w:rsidRPr="00FD763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="00FB13A3" w:rsidRPr="00FD763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непредоставлени</w:t>
      </w:r>
      <w:r w:rsidR="00FB13A3" w:rsidRPr="00FB13A3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proofErr w:type="spellEnd"/>
      <w:r w:rsidR="00FB13A3" w:rsidRPr="00FD76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информации)</w:t>
      </w:r>
      <w:r w:rsidR="00FB13A3" w:rsidRPr="00FD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23B2">
        <w:rPr>
          <w:rFonts w:ascii="Times New Roman" w:hAnsi="Times New Roman" w:cs="Times New Roman"/>
          <w:sz w:val="20"/>
          <w:szCs w:val="20"/>
        </w:rPr>
        <w:t xml:space="preserve"> у меня возникли убытки, </w:t>
      </w:r>
      <w:r w:rsidR="005223B2">
        <w:rPr>
          <w:rFonts w:ascii="Times New Roman" w:hAnsi="Times New Roman" w:cs="Times New Roman"/>
          <w:sz w:val="20"/>
          <w:szCs w:val="20"/>
        </w:rPr>
        <w:t>которые выразились в следующем:</w:t>
      </w:r>
      <w:r w:rsidRPr="005223B2">
        <w:rPr>
          <w:rFonts w:ascii="Times New Roman" w:hAnsi="Times New Roman" w:cs="Times New Roman"/>
          <w:sz w:val="20"/>
          <w:szCs w:val="20"/>
        </w:rPr>
        <w:t>_______________________________________________________ и которые подтверждаются документами: _________________________________________</w:t>
      </w:r>
      <w:r w:rsidR="005223B2">
        <w:rPr>
          <w:rFonts w:ascii="Times New Roman" w:hAnsi="Times New Roman" w:cs="Times New Roman"/>
          <w:sz w:val="20"/>
          <w:szCs w:val="20"/>
        </w:rPr>
        <w:t>.</w:t>
      </w:r>
    </w:p>
    <w:p w:rsidR="00DD12A5" w:rsidRPr="00DD12A5" w:rsidRDefault="008369C9" w:rsidP="00DD1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Мое требование (претензию) </w:t>
      </w:r>
      <w:r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6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какое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требование</w:t>
      </w:r>
      <w:r w:rsidRPr="00836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DD12A5"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D12A5"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 _______ 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DD12A5"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 </w:t>
      </w:r>
      <w:r w:rsidR="00DD12A5"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добровольно не</w:t>
      </w:r>
      <w:r w:rsidR="00DD12A5">
        <w:rPr>
          <w:rFonts w:ascii="Times New Roman" w:hAnsi="Times New Roman" w:cs="Times New Roman"/>
          <w:sz w:val="20"/>
          <w:szCs w:val="20"/>
        </w:rPr>
        <w:t xml:space="preserve"> </w:t>
      </w:r>
      <w:r w:rsid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удовлетворил, сославшись на </w:t>
      </w:r>
      <w:r w:rsidR="00DD12A5"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  <w:r w:rsid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D12A5"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D1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(мотивы отказа </w:t>
      </w:r>
      <w:r w:rsidR="00DD12A5" w:rsidRPr="00DD12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или осталось без ответа)</w:t>
      </w:r>
      <w:r w:rsidR="00DD12A5" w:rsidRPr="00DD12A5">
        <w:rPr>
          <w:rFonts w:ascii="Times New Roman" w:eastAsia="Times New Roman" w:hAnsi="Times New Roman" w:cs="Times New Roman"/>
          <w:sz w:val="20"/>
          <w:szCs w:val="20"/>
          <w:lang w:eastAsia="ru-RU"/>
        </w:rPr>
        <w:t>, что подтверждается ____________________________.</w:t>
      </w:r>
    </w:p>
    <w:p w:rsidR="00DD12A5" w:rsidRPr="005223B2" w:rsidRDefault="00DD12A5" w:rsidP="00DD1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61B1A" w:rsidRDefault="00461B1A" w:rsidP="0054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вышеизложенного и руководствуясь ст.4, ст. 10, ст. 12, ст.18, ст.22 Закона РФ «О защите прав потребителей»,</w:t>
      </w:r>
    </w:p>
    <w:p w:rsidR="00545DBE" w:rsidRPr="005223B2" w:rsidRDefault="00545DBE" w:rsidP="0054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1B1A" w:rsidRDefault="00461B1A" w:rsidP="0046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ПРОШУ суд обязать ответчика  в срок, установленный судом:</w:t>
      </w:r>
    </w:p>
    <w:p w:rsidR="00887B1D" w:rsidRPr="005223B2" w:rsidRDefault="00887B1D" w:rsidP="0046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191D" w:rsidRDefault="00887B1D" w:rsidP="00556AD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461B1A"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  <w:r w:rsidR="00836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 </w:t>
      </w:r>
    </w:p>
    <w:p w:rsidR="00887B1D" w:rsidRDefault="00461B1A" w:rsidP="00556AD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6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(указывается одно из требований, предусмотренных ст.18 Закона РФ </w:t>
      </w:r>
      <w:r w:rsidR="005223B2" w:rsidRPr="00836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«О защите прав потребителей»</w:t>
      </w:r>
      <w:r w:rsidR="00836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887B1D" w:rsidRDefault="00887B1D" w:rsidP="00556AD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r w:rsidR="00461B1A" w:rsidRPr="00887B1D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Возместить мне убытки (если произведенные расходы подтверждены документально – например, расходы на проведение экспертизы, транспортные расходы).</w:t>
      </w:r>
    </w:p>
    <w:p w:rsidR="00887B1D" w:rsidRDefault="00887B1D" w:rsidP="00556AD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r w:rsidR="00461B1A"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Уплатить мне неустойку в размере 1% от цены товара за каждый день просрочки исполнения требования </w:t>
      </w:r>
      <w:r w:rsidR="00461B1A" w:rsidRPr="007762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 замене, устранении недостатков, соразмерном уменьшении покупной цены, о возмещении расходов на устранение  недостатков товара потребителем или третьим лицом, возмещения убытков, причиненных расто</w:t>
      </w:r>
      <w:r w:rsidR="007762C5" w:rsidRPr="007762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ржением договора купли-продажи)</w:t>
      </w:r>
      <w:r w:rsidR="00461B1A"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87B1D" w:rsidRDefault="00887B1D" w:rsidP="00556AD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</w:t>
      </w:r>
      <w:r w:rsidR="00461B1A"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Возместить мне моральный вред в размере ______ руб. за причиненные физические и нравственные страдания, выразившиеся в том, что _________________________ и продолжающиеся по настоящее время.</w:t>
      </w:r>
    </w:p>
    <w:p w:rsidR="00461B1A" w:rsidRPr="005223B2" w:rsidRDefault="00887B1D" w:rsidP="00556AD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5) </w:t>
      </w:r>
      <w:r w:rsidR="00461B1A"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Взыскать  с Ответчика штраф в размере 50%  от суммы, присужденной судом в пользу потребителя.</w:t>
      </w:r>
    </w:p>
    <w:p w:rsidR="00461B1A" w:rsidRDefault="00461B1A" w:rsidP="00461B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3B2" w:rsidRDefault="005223B2" w:rsidP="00461B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37A6" w:rsidRPr="005223B2" w:rsidRDefault="00D037A6" w:rsidP="00461B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1B1A" w:rsidRPr="005223B2" w:rsidRDefault="00461B1A" w:rsidP="00461B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Приложение: на ___ </w:t>
      </w:r>
      <w:proofErr w:type="gramStart"/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61B1A" w:rsidRDefault="00461B1A" w:rsidP="00461B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3B2" w:rsidRPr="005223B2" w:rsidRDefault="005223B2" w:rsidP="00461B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800" w:rsidRPr="005223B2" w:rsidRDefault="00461B1A" w:rsidP="00887B1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3B2">
        <w:rPr>
          <w:rFonts w:ascii="Times New Roman" w:eastAsia="Times New Roman" w:hAnsi="Times New Roman" w:cs="Times New Roman"/>
          <w:sz w:val="20"/>
          <w:szCs w:val="20"/>
          <w:lang w:eastAsia="ru-RU"/>
        </w:rPr>
        <w:t>«__»_____________ 20___г.                                         Подпись____________________</w:t>
      </w:r>
    </w:p>
    <w:sectPr w:rsidR="00DA1800" w:rsidRPr="0052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7E8A"/>
    <w:multiLevelType w:val="hybridMultilevel"/>
    <w:tmpl w:val="2B34DC16"/>
    <w:lvl w:ilvl="0" w:tplc="FA7052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DA2722"/>
    <w:multiLevelType w:val="hybridMultilevel"/>
    <w:tmpl w:val="C5644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C1"/>
    <w:rsid w:val="001613E0"/>
    <w:rsid w:val="0028191D"/>
    <w:rsid w:val="00461B1A"/>
    <w:rsid w:val="005223B2"/>
    <w:rsid w:val="00545DBE"/>
    <w:rsid w:val="00556AD1"/>
    <w:rsid w:val="005829D7"/>
    <w:rsid w:val="006B36DE"/>
    <w:rsid w:val="007762C5"/>
    <w:rsid w:val="007A6429"/>
    <w:rsid w:val="008369C9"/>
    <w:rsid w:val="00887B1D"/>
    <w:rsid w:val="00B63DCB"/>
    <w:rsid w:val="00BB73DC"/>
    <w:rsid w:val="00C632C1"/>
    <w:rsid w:val="00D037A6"/>
    <w:rsid w:val="00DA1800"/>
    <w:rsid w:val="00DD12A5"/>
    <w:rsid w:val="00FB13A3"/>
    <w:rsid w:val="00F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D1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12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7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D1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12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7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66B5F042A2D59FA64269895CA8A73F4E50AD52B47E355E95DD817D7750CB0C31FFE748CEB8B8F69EBC294686D9DF9D69E83625A0C26CCFDuEU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6B5F042A2D59FA64269895CA8A73F4E603DD2A42E655E95DD817D7750CB0C30DFE2C80EA8A9360E7D7C23928uCU1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Зулкарнаева Элина Винеровна</dc:creator>
  <cp:keywords/>
  <dc:description/>
  <cp:lastModifiedBy>Сафин Марат Марсович</cp:lastModifiedBy>
  <cp:revision>7</cp:revision>
  <dcterms:created xsi:type="dcterms:W3CDTF">2019-04-19T11:29:00Z</dcterms:created>
  <dcterms:modified xsi:type="dcterms:W3CDTF">2020-08-12T06:59:00Z</dcterms:modified>
</cp:coreProperties>
</file>